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1A6B9C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1A6B9C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1A6B9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01.22.02.16.10.04.08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22.21.30.110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1A6B9C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Георешетка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1A6B9C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1A6B9C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1A6B9C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Квадратный метр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1A6B9C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1A6B9C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1A6B9C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5E0012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5E0012" w:rsidRDefault="001A6B9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5E0012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5E0012">
              <w:rPr>
                <w:rFonts w:ascii="&amp;quot" w:hAnsi="&amp;quot"/>
              </w:rPr>
              <w:t>__________</w:t>
            </w:r>
            <w:r w:rsidR="00415D12" w:rsidRPr="005E001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5E0012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5E001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1A6B9C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1A6B9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Георешетка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1A6B9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1A6B9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1A6B9C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1A6B9C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Георешетка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Квадратный 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5E0012" w:rsidRDefault="001A6B9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5E0012">
                      <w:t>;</w:t>
                    </w:r>
                  </w:p>
                  <w:p w:rsidR="009A214E" w:rsidRPr="005E0012" w:rsidRDefault="001A6B9C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1A6B9C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1A6B9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1A6B9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1A6B9C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1A6B9C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1A6B9C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5E0012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5E0012">
                          <w:t>«Акт о приёмке товаров» (Георешетка)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1A6B9C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1A6B9C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5E0012" w:rsidRDefault="001A6B9C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5E0012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5E0012">
              <w:rPr>
                <w:rFonts w:ascii="&amp;quot" w:hAnsi="&amp;quot"/>
              </w:rPr>
              <w:t>__________</w:t>
            </w:r>
            <w:r w:rsidR="00415D12" w:rsidRPr="005E0012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5E0012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5E0012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Георешетка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1A6B9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1864995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2841849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122936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1A6B9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9961103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85430494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5461164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8922705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288832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6987253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136079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1513596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1A6B9C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92795912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8250959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6374123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9343658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9952819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1883785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3847871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1A6B9C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5490495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1A6B9C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Георешетка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1A6B9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1495943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38575461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1A6B9C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7734972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1A6B9C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1A6B9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Георешетка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1A6B9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1A6B9C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1A6B9C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1A6B9C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1A6B9C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1A6B9C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1A6B9C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МАУ «Объединенная дирекция парков»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Т. А. Булгадаров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1A6B9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1A6B9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1A6B9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1A6B9C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1A6B9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1A6B9C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1A6B9C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9C" w:rsidRDefault="001A6B9C" w:rsidP="002D335B">
      <w:r>
        <w:separator/>
      </w:r>
    </w:p>
  </w:endnote>
  <w:endnote w:type="continuationSeparator" w:id="0">
    <w:p w:rsidR="001A6B9C" w:rsidRDefault="001A6B9C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E0012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135466-20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9C" w:rsidRDefault="001A6B9C" w:rsidP="002D335B">
      <w:r>
        <w:separator/>
      </w:r>
    </w:p>
  </w:footnote>
  <w:footnote w:type="continuationSeparator" w:id="0">
    <w:p w:rsidR="001A6B9C" w:rsidRDefault="001A6B9C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6B9C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0012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24EC4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519C8CE-A836-492B-A18A-4280E3EC2D96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2804</Words>
  <Characters>15986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2020-10-09T06:28:00Z</dcterms:created>
  <dcterms:modified xsi:type="dcterms:W3CDTF">2020-10-09T06:28:00Z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