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МАУ «МАОУ СОШ № 24 АМО СО» № 32514490125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10.02.2025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Рассмотрение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орикова Светлана Викто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Лоскутова Анастасия Владими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Павлюк Екатерина Вале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Стадниченко Елена Владими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закупка у единственного поставщика в электронной форме с участием субъектов малого и среднего предпринимательства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монтаж автоматической пожарной сигнализации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E259401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07.02.2025 13:45:23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МАУ «МАОУ СОШ № 24 АМО СО»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603009660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683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660063003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Свердловская обл, г Асбест, ул Ленинградская, зд 29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24260, Свердловская область, г. Асбест, ул. Ленинградская, д. 29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7(34365)25710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9401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монтаж автоматической пожарной сигнализации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 441 064,25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624260, Свердловская область, город Асбест, улица Ленинградская, 29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3.2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электромонтажных работ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43.21.10.14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по монтажу систем пожарной сигнализации и охранной сигнализации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Единица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9439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07.02.2025  15:17:0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 441 064,2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ЯШМА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660300441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683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02660062991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24260, Свердловская обл, г Асбест, ул Лесная, д 7, оф 8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На участие в закупке была подана только одна заявка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несостоявшейся. Принято решение: По лоту E259401-1 заключить договор с участником Общество с ограниченной ответственностью «ЯШМА» на сумму 1441064.25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орикова Светлана Викто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Лоскутова Анастасия Владими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Павлюк Екатерина Валер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Стадниченко Елена Владими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